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62EC" w14:textId="3C2B192D" w:rsidR="1A91A8BD" w:rsidRDefault="00CF3C6F" w:rsidP="1A91A8BD">
      <w:r>
        <w:rPr>
          <w:noProof/>
        </w:rPr>
        <w:drawing>
          <wp:inline distT="0" distB="0" distL="0" distR="0" wp14:anchorId="7E5CD5FE" wp14:editId="0C33D97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17BAF" w14:textId="6DF340EF" w:rsidR="00BA44F8" w:rsidRPr="00322CB5" w:rsidRDefault="005E5BA9" w:rsidP="00BA44F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Benefit Overview - </w:t>
      </w:r>
      <w:r w:rsidR="00BA44F8">
        <w:rPr>
          <w:rFonts w:cstheme="minorHAnsi"/>
          <w:b/>
          <w:bCs/>
          <w:sz w:val="32"/>
          <w:szCs w:val="32"/>
        </w:rPr>
        <w:t>CUES Learning Portal</w:t>
      </w:r>
    </w:p>
    <w:p w14:paraId="0882A293" w14:textId="77777777" w:rsidR="00BA44F8" w:rsidRDefault="00BA44F8" w:rsidP="00BA44F8">
      <w:pPr>
        <w:pStyle w:val="NoSpacing"/>
      </w:pPr>
    </w:p>
    <w:p w14:paraId="09F42E12" w14:textId="77777777" w:rsidR="00BA44F8" w:rsidRDefault="124959E9" w:rsidP="00BA44F8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 w:rsidRPr="00BA44F8">
        <w:rPr>
          <w:i/>
        </w:rPr>
        <w:t xml:space="preserve">Use this email template for those wanting to learn more about CUES Learning Portal. </w:t>
      </w:r>
    </w:p>
    <w:p w14:paraId="16A38525" w14:textId="157A2543" w:rsidR="124959E9" w:rsidRDefault="124959E9" w:rsidP="00BA44F8">
      <w:pPr>
        <w:spacing w:after="0"/>
        <w:jc w:val="center"/>
        <w:rPr>
          <w:i/>
          <w:iCs/>
        </w:rPr>
      </w:pPr>
      <w:r w:rsidRPr="00BA44F8">
        <w:rPr>
          <w:i/>
        </w:rPr>
        <w:t>*Admins, feel free to suggest a different pathway that aligns with your organizational goals.</w:t>
      </w:r>
    </w:p>
    <w:p w14:paraId="7FF9F428" w14:textId="0AF0CC72" w:rsidR="00287A1B" w:rsidRDefault="00BA44F8" w:rsidP="00BA44F8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14E9CA7" w14:textId="77777777" w:rsidR="00BA44F8" w:rsidRDefault="00BA44F8" w:rsidP="00BA44F8">
      <w:pPr>
        <w:pBdr>
          <w:bottom w:val="single" w:sz="4" w:space="1" w:color="auto"/>
        </w:pBdr>
        <w:spacing w:after="0"/>
        <w:jc w:val="center"/>
      </w:pPr>
    </w:p>
    <w:p w14:paraId="01456113" w14:textId="77777777" w:rsidR="00BA44F8" w:rsidRDefault="00BA44F8" w:rsidP="7FE1BE10">
      <w:pPr>
        <w:rPr>
          <w:b/>
          <w:bCs/>
        </w:rPr>
      </w:pPr>
    </w:p>
    <w:p w14:paraId="4A4C65B0" w14:textId="6FDCB62A" w:rsidR="7FE1BE10" w:rsidRPr="00BA44F8" w:rsidRDefault="7FE1BE10" w:rsidP="7FE1BE10">
      <w:pPr>
        <w:rPr>
          <w:b/>
        </w:rPr>
      </w:pPr>
      <w:r w:rsidRPr="00BA44F8">
        <w:rPr>
          <w:b/>
        </w:rPr>
        <w:t xml:space="preserve">SUBJECT: </w:t>
      </w:r>
      <w:r w:rsidRPr="7FE1BE10">
        <w:rPr>
          <w:b/>
          <w:bCs/>
        </w:rPr>
        <w:t>Learn More about CUES Learning Portal</w:t>
      </w:r>
    </w:p>
    <w:p w14:paraId="63BD30F1" w14:textId="14DDFE0B" w:rsidR="00854686" w:rsidRDefault="00854686">
      <w:r>
        <w:t>H</w:t>
      </w:r>
      <w:r w:rsidR="0097209C">
        <w:t>i</w:t>
      </w:r>
      <w:r>
        <w:t xml:space="preserve"> </w:t>
      </w:r>
      <w:r w:rsidRPr="00BA44F8">
        <w:rPr>
          <w:highlight w:val="yellow"/>
        </w:rPr>
        <w:t>&lt;NAME&gt;</w:t>
      </w:r>
      <w:r>
        <w:t xml:space="preserve">, </w:t>
      </w:r>
    </w:p>
    <w:p w14:paraId="18E58485" w14:textId="43BB15F5" w:rsidR="00C8018B" w:rsidRDefault="00C8018B" w:rsidP="00C8018B">
      <w:r>
        <w:t xml:space="preserve">As part of your CUES membership, I encourage you to </w:t>
      </w:r>
      <w:r w:rsidR="009A51EB">
        <w:t>check out the CUES Learning Portal.</w:t>
      </w:r>
      <w:r>
        <w:t xml:space="preserve"> </w:t>
      </w:r>
      <w:r w:rsidR="00E56601">
        <w:t xml:space="preserve">The </w:t>
      </w:r>
      <w:r w:rsidR="00204DB5">
        <w:t xml:space="preserve">CUES Learning Portal is a blend of pre-set pathways and curated </w:t>
      </w:r>
      <w:r w:rsidR="00B205B0">
        <w:t xml:space="preserve">content, which offer an easy way to expand your skills </w:t>
      </w:r>
      <w:r w:rsidR="00D712B9">
        <w:t xml:space="preserve">in various business topics. These topics span from leadership and coaching to data science, strategy, and customer service. </w:t>
      </w:r>
    </w:p>
    <w:p w14:paraId="69511AA6" w14:textId="7CBBA7E5" w:rsidR="00BA6065" w:rsidRDefault="00D23F27" w:rsidP="00BA6065">
      <w:r>
        <w:t>The Introduction to Leadership pathway is a great place to start.</w:t>
      </w:r>
      <w:r w:rsidR="001C7288">
        <w:t xml:space="preserve"> </w:t>
      </w:r>
      <w:r w:rsidR="00BA6065">
        <w:t xml:space="preserve">At the end of each pathway, you can request a certificate of completion. </w:t>
      </w:r>
    </w:p>
    <w:p w14:paraId="38199A70" w14:textId="3066D42A" w:rsidR="00C8018B" w:rsidRDefault="00CF3C6F" w:rsidP="00C8018B">
      <w:hyperlink r:id="rId10" w:history="1">
        <w:r w:rsidR="00BA6065" w:rsidRPr="008E01F3">
          <w:rPr>
            <w:rStyle w:val="Hyperlink"/>
          </w:rPr>
          <w:t>Access the CUES Learning Portal</w:t>
        </w:r>
      </w:hyperlink>
      <w:r w:rsidR="00BA6065">
        <w:t xml:space="preserve"> now</w:t>
      </w:r>
      <w:r w:rsidR="002638FB">
        <w:t xml:space="preserve"> or learn more </w:t>
      </w:r>
      <w:hyperlink r:id="rId11" w:history="1">
        <w:r w:rsidR="002638FB" w:rsidRPr="008E01F3">
          <w:rPr>
            <w:rStyle w:val="Hyperlink"/>
          </w:rPr>
          <w:t>here</w:t>
        </w:r>
      </w:hyperlink>
      <w:r w:rsidR="002638FB">
        <w:t xml:space="preserve">. </w:t>
      </w:r>
      <w:r w:rsidR="00BA6065">
        <w:t xml:space="preserve"> </w:t>
      </w:r>
    </w:p>
    <w:p w14:paraId="1682FEA1" w14:textId="51A991FC" w:rsidR="000D5677" w:rsidRDefault="000D5677" w:rsidP="000D5677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CUES Learning Portal resources.</w:t>
      </w:r>
    </w:p>
    <w:p w14:paraId="44013775" w14:textId="71A64F4B" w:rsidR="008C5BF3" w:rsidRDefault="008C5BF3" w:rsidP="00C8018B"/>
    <w:sectPr w:rsidR="008C5BF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40C3" w14:textId="77777777" w:rsidR="00783F1B" w:rsidRDefault="00783F1B" w:rsidP="00A82BDC">
      <w:pPr>
        <w:spacing w:after="0" w:line="240" w:lineRule="auto"/>
      </w:pPr>
      <w:r>
        <w:separator/>
      </w:r>
    </w:p>
  </w:endnote>
  <w:endnote w:type="continuationSeparator" w:id="0">
    <w:p w14:paraId="1A55FA69" w14:textId="77777777" w:rsidR="00783F1B" w:rsidRDefault="00783F1B" w:rsidP="00A8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C099" w14:textId="77777777" w:rsidR="00F20F30" w:rsidRPr="00F20F30" w:rsidRDefault="00F20F30" w:rsidP="00F20F30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291C3332" w14:textId="2D38C66B" w:rsidR="00C9490D" w:rsidRDefault="00034D06" w:rsidP="00F20F30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7CB4EE6" w14:textId="77777777" w:rsidR="00C9490D" w:rsidRDefault="00C9490D">
    <w:pPr>
      <w:pStyle w:val="Footer"/>
    </w:pPr>
  </w:p>
  <w:p w14:paraId="2CA863FF" w14:textId="50F398A4" w:rsidR="00A82BDC" w:rsidRDefault="00C9490D">
    <w:pPr>
      <w:pStyle w:val="Footer"/>
    </w:pPr>
    <w:r w:rsidRPr="00C9490D">
      <w:t>Email: </w:t>
    </w:r>
    <w:hyperlink r:id="rId1" w:history="1">
      <w:r w:rsidR="00C80C53"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4BF9" w14:textId="77777777" w:rsidR="00783F1B" w:rsidRDefault="00783F1B" w:rsidP="00A82BDC">
      <w:pPr>
        <w:spacing w:after="0" w:line="240" w:lineRule="auto"/>
      </w:pPr>
      <w:r>
        <w:separator/>
      </w:r>
    </w:p>
  </w:footnote>
  <w:footnote w:type="continuationSeparator" w:id="0">
    <w:p w14:paraId="2397203B" w14:textId="77777777" w:rsidR="00783F1B" w:rsidRDefault="00783F1B" w:rsidP="00A8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034D06"/>
    <w:rsid w:val="000D5677"/>
    <w:rsid w:val="00112FD3"/>
    <w:rsid w:val="001456C5"/>
    <w:rsid w:val="001C7288"/>
    <w:rsid w:val="00204DB5"/>
    <w:rsid w:val="002412A0"/>
    <w:rsid w:val="002471D5"/>
    <w:rsid w:val="00247861"/>
    <w:rsid w:val="002638FB"/>
    <w:rsid w:val="00287A1B"/>
    <w:rsid w:val="0029574B"/>
    <w:rsid w:val="002E17BB"/>
    <w:rsid w:val="002F52A3"/>
    <w:rsid w:val="0033253B"/>
    <w:rsid w:val="003B3C76"/>
    <w:rsid w:val="00401C33"/>
    <w:rsid w:val="00534741"/>
    <w:rsid w:val="005E5BA9"/>
    <w:rsid w:val="00726CA0"/>
    <w:rsid w:val="00783F1B"/>
    <w:rsid w:val="00823C88"/>
    <w:rsid w:val="00854686"/>
    <w:rsid w:val="008C5BF3"/>
    <w:rsid w:val="008E01F3"/>
    <w:rsid w:val="00944663"/>
    <w:rsid w:val="00946D5A"/>
    <w:rsid w:val="0097209C"/>
    <w:rsid w:val="009A51EB"/>
    <w:rsid w:val="009D0EF0"/>
    <w:rsid w:val="009D4636"/>
    <w:rsid w:val="00A22E85"/>
    <w:rsid w:val="00A82BDC"/>
    <w:rsid w:val="00AE6596"/>
    <w:rsid w:val="00B205B0"/>
    <w:rsid w:val="00BA44F8"/>
    <w:rsid w:val="00BA6065"/>
    <w:rsid w:val="00C8018B"/>
    <w:rsid w:val="00C80C53"/>
    <w:rsid w:val="00C86C6B"/>
    <w:rsid w:val="00C9490D"/>
    <w:rsid w:val="00CF3C6F"/>
    <w:rsid w:val="00D23F27"/>
    <w:rsid w:val="00D25D2E"/>
    <w:rsid w:val="00D712B9"/>
    <w:rsid w:val="00E229E3"/>
    <w:rsid w:val="00E56601"/>
    <w:rsid w:val="00F20F30"/>
    <w:rsid w:val="124959E9"/>
    <w:rsid w:val="1A91A8BD"/>
    <w:rsid w:val="428277F6"/>
    <w:rsid w:val="5796AC85"/>
    <w:rsid w:val="6AEC5E97"/>
    <w:rsid w:val="7FE1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E20C144D-238A-4CA9-BC87-6076F861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2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347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DC"/>
  </w:style>
  <w:style w:type="paragraph" w:styleId="Footer">
    <w:name w:val="footer"/>
    <w:basedOn w:val="Normal"/>
    <w:link w:val="FooterChar"/>
    <w:uiPriority w:val="99"/>
    <w:unhideWhenUsed/>
    <w:rsid w:val="00A8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es.org/member-help-c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es.org/product-service/cues-learning-por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egreed.com/dguservgdwge/dashboar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131E6443-6C48-4AAF-9A11-24C2FC025F24}"/>
</file>

<file path=customXml/itemProps2.xml><?xml version="1.0" encoding="utf-8"?>
<ds:datastoreItem xmlns:ds="http://schemas.openxmlformats.org/officeDocument/2006/customXml" ds:itemID="{A6DD2018-9B33-449B-A5C5-F9648751F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4C255-B0ED-4D6A-94B0-CFC4551E14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Links>
    <vt:vector size="12" baseType="variant"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https://www.cues.org/product-service/cues-learning-portal</vt:lpwstr>
      </vt:variant>
      <vt:variant>
        <vt:lpwstr/>
      </vt:variant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https://degreed.com/dguservgdwge/dashboard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38</cp:revision>
  <dcterms:created xsi:type="dcterms:W3CDTF">2022-04-01T20:37:00Z</dcterms:created>
  <dcterms:modified xsi:type="dcterms:W3CDTF">2022-06-07T20:56:00Z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